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97" w:type="pct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7"/>
      </w:tblGrid>
      <w:tr w:rsidR="00EC682D" w:rsidRPr="00EC682D" w:rsidTr="00BB0E12">
        <w:trPr>
          <w:trHeight w:val="212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C682D" w:rsidRPr="00BB0E12" w:rsidRDefault="00EC682D" w:rsidP="00BB0E12">
            <w:pPr>
              <w:tabs>
                <w:tab w:val="left" w:pos="528"/>
                <w:tab w:val="center" w:pos="5102"/>
                <w:tab w:val="right" w:pos="1020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E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</w:t>
            </w:r>
            <w:r w:rsidR="00BB0E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</w:t>
            </w:r>
            <w:r w:rsidRPr="00BB0E12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  Председателю ПМПК</w:t>
            </w:r>
            <w:r w:rsidR="00BB0E12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      </w:t>
            </w:r>
            <w:r w:rsidR="00AB3327" w:rsidRPr="00BB0E12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</w:t>
            </w:r>
            <w:proofErr w:type="spellStart"/>
            <w:r w:rsidR="00AB3327" w:rsidRPr="00BB0E1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Кувандиковой</w:t>
            </w:r>
            <w:proofErr w:type="spellEnd"/>
            <w:r w:rsidR="00AB3327" w:rsidRPr="00BB0E1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Г.Т.</w:t>
            </w:r>
          </w:p>
          <w:p w:rsidR="00EC682D" w:rsidRPr="00EC682D" w:rsidRDefault="00EC682D" w:rsidP="00EC682D">
            <w:pPr>
              <w:tabs>
                <w:tab w:val="center" w:pos="5102"/>
                <w:tab w:val="right" w:pos="1020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C682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</w:t>
            </w:r>
            <w:r w:rsidR="00BB0E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</w:t>
            </w:r>
            <w:r w:rsidRPr="00EC682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родителя (законного представителя) (Ф.И.О.)</w:t>
            </w:r>
          </w:p>
          <w:p w:rsidR="00EC682D" w:rsidRPr="00EC682D" w:rsidRDefault="00EC682D" w:rsidP="00EC682D">
            <w:pPr>
              <w:tabs>
                <w:tab w:val="center" w:pos="5102"/>
                <w:tab w:val="right" w:pos="10205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682D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______________________________________________</w:t>
            </w:r>
          </w:p>
          <w:p w:rsidR="00EC682D" w:rsidRPr="00EC682D" w:rsidRDefault="00EC682D" w:rsidP="00EC682D">
            <w:pPr>
              <w:tabs>
                <w:tab w:val="center" w:pos="5102"/>
                <w:tab w:val="right" w:pos="10205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682D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______________________________________________</w:t>
            </w:r>
          </w:p>
          <w:p w:rsidR="00EC682D" w:rsidRPr="00EC682D" w:rsidRDefault="00EC682D" w:rsidP="00EC682D">
            <w:pPr>
              <w:tabs>
                <w:tab w:val="center" w:pos="5102"/>
                <w:tab w:val="right" w:pos="10205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EC682D">
              <w:rPr>
                <w:rFonts w:ascii="Times New Roman" w:eastAsia="Times New Roman" w:hAnsi="Times New Roman" w:cs="Times New Roman"/>
                <w:bCs/>
                <w:lang w:eastAsia="ru-RU"/>
              </w:rPr>
              <w:t>проживающего</w:t>
            </w:r>
            <w:proofErr w:type="gramEnd"/>
            <w:r w:rsidRPr="00EC682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адресу________________________</w:t>
            </w:r>
          </w:p>
          <w:p w:rsidR="00EC682D" w:rsidRPr="00EC682D" w:rsidRDefault="00EC682D" w:rsidP="00AB3327">
            <w:pPr>
              <w:tabs>
                <w:tab w:val="center" w:pos="5102"/>
                <w:tab w:val="right" w:pos="10205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682D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______________________________________________</w:t>
            </w:r>
          </w:p>
          <w:p w:rsidR="00EC682D" w:rsidRPr="00BB0E12" w:rsidRDefault="00BB0E12" w:rsidP="00BB0E12">
            <w:pPr>
              <w:tabs>
                <w:tab w:val="center" w:pos="5102"/>
                <w:tab w:val="right" w:pos="1020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№</w:t>
            </w:r>
            <w:r w:rsidR="00AB332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EC682D" w:rsidRPr="00EC682D">
              <w:rPr>
                <w:rFonts w:ascii="Times New Roman" w:eastAsia="Times New Roman" w:hAnsi="Times New Roman" w:cs="Times New Roman"/>
                <w:bCs/>
                <w:lang w:eastAsia="ru-RU"/>
              </w:rPr>
              <w:t>тел.________________________________________</w:t>
            </w:r>
          </w:p>
        </w:tc>
      </w:tr>
    </w:tbl>
    <w:p w:rsidR="00EC682D" w:rsidRPr="00EC682D" w:rsidRDefault="00EC682D" w:rsidP="00EC682D">
      <w:pPr>
        <w:tabs>
          <w:tab w:val="center" w:pos="5102"/>
          <w:tab w:val="right" w:pos="10205"/>
        </w:tabs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682D" w:rsidRPr="00EC682D" w:rsidRDefault="00EC682D" w:rsidP="00EC682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EC682D" w:rsidRPr="00EC682D" w:rsidRDefault="00EC682D" w:rsidP="00EC682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  <w:bookmarkStart w:id="0" w:name="_GoBack"/>
      <w:bookmarkEnd w:id="0"/>
    </w:p>
    <w:p w:rsidR="00EC682D" w:rsidRPr="00EC682D" w:rsidRDefault="00EC682D" w:rsidP="00EC682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  <w:r w:rsidRPr="00EC682D">
        <w:rPr>
          <w:rFonts w:ascii="Times New Roman" w:eastAsia="Times New Roman" w:hAnsi="Times New Roman" w:cs="Times New Roman"/>
          <w:iCs/>
          <w:lang w:eastAsia="ru-RU"/>
        </w:rPr>
        <w:t>ЗАЯВЛЕНИЕ</w:t>
      </w:r>
    </w:p>
    <w:p w:rsidR="00EC682D" w:rsidRPr="00EC682D" w:rsidRDefault="00EC682D" w:rsidP="00EC682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C682D" w:rsidRPr="00EC682D" w:rsidRDefault="00EC682D" w:rsidP="00EC68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68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682D">
        <w:rPr>
          <w:rFonts w:ascii="Times New Roman" w:eastAsia="Times New Roman" w:hAnsi="Times New Roman" w:cs="Times New Roman"/>
          <w:lang w:eastAsia="ru-RU"/>
        </w:rPr>
        <w:t>Прошу провести психолого-медико-педагогическое обследование моего ребенка (Ф.И.О.,  дата рождения, образовательная организация, класс)_______________________________________</w:t>
      </w:r>
      <w:r w:rsidR="00BB0E12">
        <w:rPr>
          <w:rFonts w:ascii="Times New Roman" w:eastAsia="Times New Roman" w:hAnsi="Times New Roman" w:cs="Times New Roman"/>
          <w:lang w:eastAsia="ru-RU"/>
        </w:rPr>
        <w:t>_</w:t>
      </w:r>
    </w:p>
    <w:p w:rsidR="00EC682D" w:rsidRPr="00EC682D" w:rsidRDefault="00EC682D" w:rsidP="00EC68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682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  <w:r w:rsidR="00BB0E12">
        <w:rPr>
          <w:rFonts w:ascii="Times New Roman" w:eastAsia="Times New Roman" w:hAnsi="Times New Roman" w:cs="Times New Roman"/>
          <w:lang w:eastAsia="ru-RU"/>
        </w:rPr>
        <w:t>__</w:t>
      </w:r>
    </w:p>
    <w:p w:rsidR="00EC682D" w:rsidRPr="00EC682D" w:rsidRDefault="00EC682D" w:rsidP="00EC68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682D">
        <w:rPr>
          <w:rFonts w:ascii="Times New Roman" w:eastAsia="Times New Roman" w:hAnsi="Times New Roman" w:cs="Times New Roman"/>
          <w:lang w:eastAsia="ru-RU"/>
        </w:rPr>
        <w:t>в моем присутствии с целью  подготовки по результатам обследования рекомендаций по оказанию ему психолого-медико-педагогической помощи, организации его обучения и воспитания, а также подтверждения, уточнения или изменения ранее данных рекомендаций.</w:t>
      </w:r>
    </w:p>
    <w:p w:rsidR="00EC682D" w:rsidRPr="00EC682D" w:rsidRDefault="00EC682D" w:rsidP="00EC68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682D">
        <w:rPr>
          <w:rFonts w:ascii="Times New Roman" w:eastAsia="Times New Roman" w:hAnsi="Times New Roman" w:cs="Times New Roman"/>
          <w:lang w:eastAsia="ru-RU"/>
        </w:rPr>
        <w:tab/>
        <w:t>Согласна (</w:t>
      </w:r>
      <w:proofErr w:type="spellStart"/>
      <w:r w:rsidRPr="00EC682D">
        <w:rPr>
          <w:rFonts w:ascii="Times New Roman" w:eastAsia="Times New Roman" w:hAnsi="Times New Roman" w:cs="Times New Roman"/>
          <w:lang w:eastAsia="ru-RU"/>
        </w:rPr>
        <w:t>ен</w:t>
      </w:r>
      <w:proofErr w:type="spellEnd"/>
      <w:r w:rsidRPr="00EC682D">
        <w:rPr>
          <w:rFonts w:ascii="Times New Roman" w:eastAsia="Times New Roman" w:hAnsi="Times New Roman" w:cs="Times New Roman"/>
          <w:lang w:eastAsia="ru-RU"/>
        </w:rPr>
        <w:t>) на его обследование специалистами психолого-медико-педагогической комиссии, в состав которой входят: педагог-психолог, учителя-дефектологи (по соответствующему профилю: олигофренопедагог, тифлопедагог, сурдопедагог), учитель-логопед, педиатр, невролог, офтальмолог, оториноларинголог, ортопед, психиатр детский, социальный педагог.</w:t>
      </w:r>
    </w:p>
    <w:p w:rsidR="00EC682D" w:rsidRPr="00EC682D" w:rsidRDefault="00EC682D" w:rsidP="00EC682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C682D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>Поставлена (</w:t>
      </w:r>
      <w:proofErr w:type="spellStart"/>
      <w:r w:rsidRPr="00EC682D">
        <w:rPr>
          <w:rFonts w:ascii="Times New Roman" w:eastAsia="Times New Roman" w:hAnsi="Times New Roman" w:cs="Times New Roman"/>
          <w:bCs/>
          <w:color w:val="000000"/>
          <w:lang w:eastAsia="ru-RU"/>
        </w:rPr>
        <w:t>ен</w:t>
      </w:r>
      <w:proofErr w:type="spellEnd"/>
      <w:r w:rsidRPr="00EC682D">
        <w:rPr>
          <w:rFonts w:ascii="Times New Roman" w:eastAsia="Times New Roman" w:hAnsi="Times New Roman" w:cs="Times New Roman"/>
          <w:bCs/>
          <w:color w:val="000000"/>
          <w:lang w:eastAsia="ru-RU"/>
        </w:rPr>
        <w:t>)  в известность о необходимости предоставления  следующих  документов для обследования в ПМПК:</w:t>
      </w:r>
    </w:p>
    <w:p w:rsidR="00EC682D" w:rsidRPr="00EC682D" w:rsidRDefault="00EC682D" w:rsidP="00EC682D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C682D">
        <w:rPr>
          <w:rFonts w:ascii="Times New Roman" w:eastAsia="Times New Roman" w:hAnsi="Times New Roman" w:cs="Times New Roman"/>
          <w:bCs/>
          <w:color w:val="000000"/>
          <w:lang w:eastAsia="ru-RU"/>
        </w:rPr>
        <w:t>копия паспорта родителя (законного представителя) или документа, подтверждающего полномочия по представлению интересов ребенка;</w:t>
      </w:r>
    </w:p>
    <w:p w:rsidR="00EC682D" w:rsidRPr="00EC682D" w:rsidRDefault="00EC682D" w:rsidP="00EC682D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C682D">
        <w:rPr>
          <w:rFonts w:ascii="Times New Roman" w:eastAsia="Times New Roman" w:hAnsi="Times New Roman" w:cs="Times New Roman"/>
          <w:bCs/>
          <w:color w:val="000000"/>
          <w:lang w:eastAsia="ru-RU"/>
        </w:rPr>
        <w:t>копия свидетельства о рождении (паспорта) ребенка;</w:t>
      </w:r>
    </w:p>
    <w:p w:rsidR="00EC682D" w:rsidRPr="00EC682D" w:rsidRDefault="00EC682D" w:rsidP="00EC682D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C682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направление </w:t>
      </w:r>
      <w:r w:rsidRPr="00EC682D">
        <w:rPr>
          <w:rFonts w:ascii="Times New Roman" w:eastAsia="Times New Roman" w:hAnsi="Times New Roman" w:cs="Times New Roman"/>
          <w:lang w:eastAsia="ru-RU"/>
        </w:rPr>
        <w:t>образовательной организации, организации, осуществляющей социальное обслуживание или медицинской организации</w:t>
      </w:r>
      <w:r w:rsidRPr="00EC682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на ПМПК;</w:t>
      </w:r>
    </w:p>
    <w:p w:rsidR="00EC682D" w:rsidRPr="00EC682D" w:rsidRDefault="00EC682D" w:rsidP="00EC682D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C682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заключение </w:t>
      </w:r>
      <w:r w:rsidRPr="00EC682D">
        <w:rPr>
          <w:rFonts w:ascii="Times New Roman" w:eastAsia="Times New Roman" w:hAnsi="Times New Roman" w:cs="Times New Roman"/>
          <w:color w:val="000000"/>
          <w:lang w:eastAsia="ru-RU"/>
        </w:rPr>
        <w:t>психолого-медико-педагогического консилиума образовательной организации или</w:t>
      </w:r>
      <w:r w:rsidRPr="00EC682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специалиста (специалистов), осуществляющего психолого-медико-педагогическое сопровождение для детей, не посещающих образовательные организации;</w:t>
      </w:r>
    </w:p>
    <w:p w:rsidR="00EC682D" w:rsidRPr="00EC682D" w:rsidRDefault="00EC682D" w:rsidP="00EC682D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C682D">
        <w:rPr>
          <w:rFonts w:ascii="Times New Roman" w:eastAsia="Times New Roman" w:hAnsi="Times New Roman" w:cs="Times New Roman"/>
          <w:bCs/>
          <w:color w:val="000000"/>
          <w:lang w:eastAsia="ru-RU"/>
        </w:rPr>
        <w:t>заключение (заключения) ПМПК о результатах ранее проведенного обследования ребенка (при наличии);</w:t>
      </w:r>
    </w:p>
    <w:p w:rsidR="00EC682D" w:rsidRPr="00EC682D" w:rsidRDefault="00EC682D" w:rsidP="00EC682D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C682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выписка из медицинской карты амбулаторного больного (история развития ребенка), включающая заключения врачей (психиатра, невролога, оториноларинголога или </w:t>
      </w:r>
      <w:proofErr w:type="spellStart"/>
      <w:r w:rsidRPr="00EC682D">
        <w:rPr>
          <w:rFonts w:ascii="Times New Roman" w:eastAsia="Times New Roman" w:hAnsi="Times New Roman" w:cs="Times New Roman"/>
          <w:bCs/>
          <w:color w:val="000000"/>
          <w:lang w:eastAsia="ru-RU"/>
        </w:rPr>
        <w:t>сурдолога</w:t>
      </w:r>
      <w:proofErr w:type="spellEnd"/>
      <w:r w:rsidRPr="00EC682D">
        <w:rPr>
          <w:rFonts w:ascii="Times New Roman" w:eastAsia="Times New Roman" w:hAnsi="Times New Roman" w:cs="Times New Roman"/>
          <w:bCs/>
          <w:color w:val="000000"/>
          <w:lang w:eastAsia="ru-RU"/>
        </w:rPr>
        <w:t>, офтальмолога), наблюдающих ребенка в медицинской организации по месту жительства (регистрации) (при необходимости заключения других врачей);</w:t>
      </w:r>
      <w:r w:rsidRPr="00EC682D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  </w:t>
      </w:r>
    </w:p>
    <w:p w:rsidR="00EC682D" w:rsidRPr="00EC682D" w:rsidRDefault="00EC682D" w:rsidP="00EC682D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C682D">
        <w:rPr>
          <w:rFonts w:ascii="Times New Roman" w:eastAsia="Times New Roman" w:hAnsi="Times New Roman" w:cs="Times New Roman"/>
          <w:bCs/>
          <w:color w:val="000000"/>
          <w:lang w:eastAsia="ru-RU"/>
        </w:rPr>
        <w:t>характеристику обучающегося, выданную образовательной организацией;</w:t>
      </w:r>
    </w:p>
    <w:p w:rsidR="00EC682D" w:rsidRPr="00EC682D" w:rsidRDefault="00EC682D" w:rsidP="00EC682D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C682D">
        <w:rPr>
          <w:rFonts w:ascii="Times New Roman" w:eastAsia="Times New Roman" w:hAnsi="Times New Roman" w:cs="Times New Roman"/>
          <w:bCs/>
          <w:color w:val="000000"/>
          <w:lang w:eastAsia="ru-RU"/>
        </w:rPr>
        <w:t>письменные работы по русскому языку, математике, результаты самостоятельной продуктивной деятельности ребенка.</w:t>
      </w:r>
    </w:p>
    <w:p w:rsidR="00EC682D" w:rsidRPr="00EC682D" w:rsidRDefault="00EC682D" w:rsidP="00EC68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C682D" w:rsidRPr="00EC682D" w:rsidRDefault="00EC682D" w:rsidP="00EC68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C682D" w:rsidRPr="00EC682D" w:rsidRDefault="00EC682D" w:rsidP="00EC68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C682D" w:rsidRPr="00EC682D" w:rsidRDefault="00EC682D" w:rsidP="00EC6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682D">
        <w:rPr>
          <w:rFonts w:ascii="Times New Roman" w:eastAsia="Times New Roman" w:hAnsi="Times New Roman" w:cs="Times New Roman"/>
          <w:lang w:eastAsia="ru-RU"/>
        </w:rPr>
        <w:t>Дата _______________________</w:t>
      </w:r>
    </w:p>
    <w:p w:rsidR="00EC682D" w:rsidRPr="00EC682D" w:rsidRDefault="00EC682D" w:rsidP="00EC6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C682D" w:rsidRPr="00EC682D" w:rsidRDefault="00EC682D" w:rsidP="00EC6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C682D" w:rsidRPr="00EC682D" w:rsidRDefault="00EC682D" w:rsidP="00EC6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682D">
        <w:rPr>
          <w:rFonts w:ascii="Times New Roman" w:eastAsia="Times New Roman" w:hAnsi="Times New Roman" w:cs="Times New Roman"/>
          <w:lang w:eastAsia="ru-RU"/>
        </w:rPr>
        <w:t>Подпись______________________                   ________________________________</w:t>
      </w:r>
    </w:p>
    <w:p w:rsidR="00EC682D" w:rsidRPr="00EC682D" w:rsidRDefault="00EC682D" w:rsidP="00EC6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C682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</w:t>
      </w:r>
      <w:r w:rsidR="00BB0E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</w:t>
      </w:r>
      <w:r w:rsidRPr="00EC682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(расшифровка подписи)</w:t>
      </w:r>
    </w:p>
    <w:p w:rsidR="00EC682D" w:rsidRPr="00EC682D" w:rsidRDefault="00EC682D" w:rsidP="00EC6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C682D" w:rsidRDefault="00EC682D" w:rsidP="00EC6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C682D" w:rsidRPr="00EC682D" w:rsidRDefault="00EC682D" w:rsidP="00EC6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B57BB" w:rsidRDefault="009B57BB" w:rsidP="00EC682D">
      <w:pPr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</w:p>
    <w:p w:rsidR="00EC682D" w:rsidRPr="00EC682D" w:rsidRDefault="00EC682D" w:rsidP="00EC682D">
      <w:pPr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 w:rsidRPr="00EC682D">
        <w:rPr>
          <w:rFonts w:ascii="Times New Roman" w:eastAsia="Times New Roman" w:hAnsi="Times New Roman" w:cs="Times New Roman"/>
          <w:lang w:eastAsia="ru-RU"/>
        </w:rPr>
        <w:lastRenderedPageBreak/>
        <w:t xml:space="preserve">Психолого-медико-педагогической комиссии </w:t>
      </w:r>
      <w:r w:rsidR="00BB0E12">
        <w:rPr>
          <w:rFonts w:ascii="Times New Roman" w:eastAsia="Times New Roman" w:hAnsi="Times New Roman" w:cs="Times New Roman"/>
          <w:lang w:eastAsia="ru-RU"/>
        </w:rPr>
        <w:t>города Тюмени МА</w:t>
      </w:r>
      <w:r w:rsidRPr="00EC682D">
        <w:rPr>
          <w:rFonts w:ascii="Times New Roman" w:eastAsia="Times New Roman" w:hAnsi="Times New Roman" w:cs="Times New Roman"/>
          <w:lang w:eastAsia="ru-RU"/>
        </w:rPr>
        <w:t>У ИМЦ г.  Тюмени</w:t>
      </w:r>
    </w:p>
    <w:p w:rsidR="00EC682D" w:rsidRPr="00EC682D" w:rsidRDefault="00EC682D" w:rsidP="00EC682D">
      <w:pPr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 w:rsidRPr="00EC682D">
        <w:rPr>
          <w:rFonts w:ascii="Times New Roman" w:eastAsia="Times New Roman" w:hAnsi="Times New Roman" w:cs="Times New Roman"/>
          <w:lang w:eastAsia="ru-RU"/>
        </w:rPr>
        <w:t>625026, г. Тюмень, ул. Мельникайте, 97/2а</w:t>
      </w:r>
    </w:p>
    <w:p w:rsidR="00EC682D" w:rsidRPr="00EC682D" w:rsidRDefault="00EC682D" w:rsidP="00EC68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C682D" w:rsidRPr="00EC682D" w:rsidRDefault="00EC682D" w:rsidP="00EC68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C682D" w:rsidRPr="00EC682D" w:rsidRDefault="00EC682D" w:rsidP="00EC68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C682D" w:rsidRPr="00EC682D" w:rsidRDefault="00EC682D" w:rsidP="00EC68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EC682D">
        <w:rPr>
          <w:rFonts w:ascii="Times New Roman" w:eastAsia="Times New Roman" w:hAnsi="Times New Roman" w:cs="Times New Roman"/>
          <w:lang w:eastAsia="ru-RU"/>
        </w:rPr>
        <w:t>СОГЛАСИЕ НА ОБРАБОТКУ ПЕРСОНАЛЬНЫХ ДАННЫХ</w:t>
      </w:r>
    </w:p>
    <w:p w:rsidR="00EC682D" w:rsidRPr="00EC682D" w:rsidRDefault="00EC682D" w:rsidP="00EC68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C682D" w:rsidRPr="00EC682D" w:rsidRDefault="00EC682D" w:rsidP="00EC68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C682D" w:rsidRPr="00EC682D" w:rsidRDefault="00EC682D" w:rsidP="00EC682D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EC682D">
        <w:rPr>
          <w:rFonts w:ascii="Times New Roman" w:eastAsia="Times New Roman" w:hAnsi="Times New Roman" w:cs="Times New Roman"/>
          <w:lang w:eastAsia="ru-RU"/>
        </w:rPr>
        <w:t>Я,_______________________________________________</w:t>
      </w:r>
      <w:r w:rsidR="00AB3327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EC682D" w:rsidRPr="00EC682D" w:rsidRDefault="00EC682D" w:rsidP="00EC682D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eastAsia="ru-RU"/>
        </w:rPr>
      </w:pPr>
      <w:r w:rsidRPr="00EC682D">
        <w:rPr>
          <w:rFonts w:ascii="Times New Roman" w:eastAsia="Times New Roman" w:hAnsi="Times New Roman" w:cs="Times New Roman"/>
          <w:bCs/>
          <w:i/>
          <w:kern w:val="32"/>
          <w:lang w:eastAsia="ru-RU"/>
        </w:rPr>
        <w:t xml:space="preserve">                           </w:t>
      </w:r>
      <w:r w:rsidRPr="00EC682D"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eastAsia="ru-RU"/>
        </w:rPr>
        <w:t>(фамилия, имя, отчество (при наличии) полностью)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134"/>
        <w:gridCol w:w="425"/>
        <w:gridCol w:w="1843"/>
        <w:gridCol w:w="1276"/>
        <w:gridCol w:w="2693"/>
      </w:tblGrid>
      <w:tr w:rsidR="00EC682D" w:rsidRPr="00EC682D" w:rsidTr="00047036">
        <w:tc>
          <w:tcPr>
            <w:tcW w:w="2013" w:type="dxa"/>
            <w:vAlign w:val="bottom"/>
          </w:tcPr>
          <w:p w:rsidR="00EC682D" w:rsidRPr="00EC682D" w:rsidRDefault="00EC682D" w:rsidP="00EC6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82D">
              <w:rPr>
                <w:rFonts w:ascii="Times New Roman" w:eastAsia="Times New Roman" w:hAnsi="Times New Roman" w:cs="Times New Roman"/>
                <w:lang w:eastAsia="ru-RU"/>
              </w:rPr>
              <w:t>паспорт 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C682D" w:rsidRPr="00EC682D" w:rsidRDefault="00EC682D" w:rsidP="00EC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EC682D" w:rsidRPr="00EC682D" w:rsidRDefault="00EC682D" w:rsidP="00EC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82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C682D" w:rsidRPr="00EC682D" w:rsidRDefault="00EC682D" w:rsidP="00EC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C682D" w:rsidRPr="00EC682D" w:rsidRDefault="00EC682D" w:rsidP="00EC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82D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EC682D" w:rsidRPr="00EC682D" w:rsidRDefault="00EC682D" w:rsidP="00EC6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682D" w:rsidRPr="00EC682D" w:rsidRDefault="00EC682D" w:rsidP="00EC682D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682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</w:t>
      </w:r>
      <w:r w:rsidRPr="00EC682D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r w:rsidRPr="00EC682D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EC682D" w:rsidRPr="00EC682D" w:rsidRDefault="00EC682D" w:rsidP="00EC682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eastAsia="ru-RU"/>
        </w:rPr>
      </w:pPr>
      <w:r w:rsidRPr="00EC682D"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eastAsia="ru-RU"/>
        </w:rPr>
        <w:t>(кем и когда выдан документ)</w:t>
      </w:r>
    </w:p>
    <w:p w:rsidR="00EC682D" w:rsidRPr="00EC682D" w:rsidRDefault="00EC682D" w:rsidP="00EC682D">
      <w:pPr>
        <w:spacing w:after="0" w:line="240" w:lineRule="auto"/>
        <w:ind w:right="-142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682D">
        <w:rPr>
          <w:rFonts w:ascii="Times New Roman" w:eastAsia="Times New Roman" w:hAnsi="Times New Roman" w:cs="Times New Roman"/>
          <w:lang w:eastAsia="ru-RU"/>
        </w:rPr>
        <w:t>проживающий</w:t>
      </w:r>
      <w:proofErr w:type="gramEnd"/>
      <w:r w:rsidRPr="00EC682D">
        <w:rPr>
          <w:rFonts w:ascii="Times New Roman" w:eastAsia="Times New Roman" w:hAnsi="Times New Roman" w:cs="Times New Roman"/>
          <w:lang w:eastAsia="ru-RU"/>
        </w:rPr>
        <w:t> (ая) по адресу: ______________________________________________________________</w:t>
      </w:r>
      <w:r w:rsidR="005D0B58">
        <w:rPr>
          <w:rFonts w:ascii="Times New Roman" w:eastAsia="Times New Roman" w:hAnsi="Times New Roman" w:cs="Times New Roman"/>
          <w:lang w:eastAsia="ru-RU"/>
        </w:rPr>
        <w:t>______________________</w:t>
      </w:r>
      <w:r w:rsidRPr="00EC682D">
        <w:rPr>
          <w:rFonts w:ascii="Times New Roman" w:eastAsia="Times New Roman" w:hAnsi="Times New Roman" w:cs="Times New Roman"/>
          <w:lang w:eastAsia="ru-RU"/>
        </w:rPr>
        <w:t>,</w:t>
      </w:r>
    </w:p>
    <w:p w:rsidR="005D0B58" w:rsidRDefault="00EC682D" w:rsidP="00EC68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682D">
        <w:rPr>
          <w:rFonts w:ascii="Times New Roman" w:eastAsia="Times New Roman" w:hAnsi="Times New Roman" w:cs="Times New Roman"/>
          <w:lang w:eastAsia="ru-RU"/>
        </w:rPr>
        <w:t>являюсь законным представителем несовершеннолетнего ребенка (фамил</w:t>
      </w:r>
      <w:r w:rsidR="00BB0E12">
        <w:rPr>
          <w:rFonts w:ascii="Times New Roman" w:eastAsia="Times New Roman" w:hAnsi="Times New Roman" w:cs="Times New Roman"/>
          <w:lang w:eastAsia="ru-RU"/>
        </w:rPr>
        <w:t xml:space="preserve">ия, имя, отчество (при наличии) полностью) </w:t>
      </w:r>
    </w:p>
    <w:p w:rsidR="005D0B58" w:rsidRDefault="00EC682D" w:rsidP="00EC68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682D">
        <w:rPr>
          <w:rFonts w:ascii="Times New Roman" w:eastAsia="Times New Roman" w:hAnsi="Times New Roman" w:cs="Times New Roman"/>
          <w:lang w:eastAsia="ru-RU"/>
        </w:rPr>
        <w:t>_____________________________________</w:t>
      </w:r>
      <w:r w:rsidR="005D0B58">
        <w:rPr>
          <w:rFonts w:ascii="Times New Roman" w:eastAsia="Times New Roman" w:hAnsi="Times New Roman" w:cs="Times New Roman"/>
          <w:lang w:eastAsia="ru-RU"/>
        </w:rPr>
        <w:t>_________________________________________</w:t>
      </w:r>
    </w:p>
    <w:p w:rsidR="00EC682D" w:rsidRPr="00EC682D" w:rsidRDefault="00EC682D" w:rsidP="00EC68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682D">
        <w:rPr>
          <w:rFonts w:ascii="Times New Roman" w:eastAsia="Times New Roman" w:hAnsi="Times New Roman" w:cs="Times New Roman"/>
          <w:lang w:eastAsia="ru-RU"/>
        </w:rPr>
        <w:t>действующий</w:t>
      </w:r>
      <w:proofErr w:type="gramEnd"/>
      <w:r w:rsidRPr="00EC682D">
        <w:rPr>
          <w:rFonts w:ascii="Times New Roman" w:eastAsia="Times New Roman" w:hAnsi="Times New Roman" w:cs="Times New Roman"/>
          <w:lang w:eastAsia="ru-RU"/>
        </w:rPr>
        <w:t xml:space="preserve"> (ая) на основании ___________________________</w:t>
      </w:r>
      <w:r w:rsidR="005D0B58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EC682D" w:rsidRPr="00EC682D" w:rsidRDefault="00EC682D" w:rsidP="00EC68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C682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</w:t>
      </w:r>
      <w:r w:rsidR="00BB0E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</w:t>
      </w:r>
      <w:r w:rsidR="005D0B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</w:t>
      </w:r>
      <w:r w:rsidR="00BB0E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EC682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(свидетельство о рождении, документ, подтверждающий полномочия представителя)</w:t>
      </w:r>
    </w:p>
    <w:p w:rsidR="00EC682D" w:rsidRPr="00EC682D" w:rsidRDefault="00EC682D" w:rsidP="00EC68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C682D" w:rsidRPr="00EC682D" w:rsidRDefault="00EC682D" w:rsidP="00EC6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C682D">
        <w:rPr>
          <w:rFonts w:ascii="Times New Roman" w:eastAsia="Times New Roman" w:hAnsi="Times New Roman" w:cs="Times New Roman"/>
          <w:lang w:eastAsia="ru-RU"/>
        </w:rPr>
        <w:t xml:space="preserve">1. даю информированное и сознательное согласие на обработку моих персональных данных и  несовершеннолетнего ребенка в объеме: </w:t>
      </w:r>
    </w:p>
    <w:p w:rsidR="00EC682D" w:rsidRPr="00EC682D" w:rsidRDefault="00EC682D" w:rsidP="00EC6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C682D">
        <w:rPr>
          <w:rFonts w:ascii="Times New Roman" w:eastAsia="Times New Roman" w:hAnsi="Times New Roman" w:cs="Times New Roman"/>
          <w:lang w:eastAsia="ru-RU"/>
        </w:rPr>
        <w:t xml:space="preserve">фамилия, имя, отчество (при наличии), дата рождения, номер основного документа, удостоверяющего личность, адрес места жительства (регистрации); </w:t>
      </w:r>
    </w:p>
    <w:p w:rsidR="00EC682D" w:rsidRPr="00EC682D" w:rsidRDefault="00EC682D" w:rsidP="00EC6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C682D">
        <w:rPr>
          <w:rFonts w:ascii="Times New Roman" w:eastAsia="Times New Roman" w:hAnsi="Times New Roman" w:cs="Times New Roman"/>
          <w:lang w:eastAsia="ru-RU"/>
        </w:rPr>
        <w:t>фамилия, имя, отчество (при наличии), дата рождения, реквизиты документа, удостоверяющего личность несовершеннолетнего ребенка (паспорт, свидетельство о рождении);</w:t>
      </w:r>
    </w:p>
    <w:p w:rsidR="00EC682D" w:rsidRPr="00EC682D" w:rsidRDefault="00EC682D" w:rsidP="00EC6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C682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C682D">
        <w:rPr>
          <w:rFonts w:ascii="Times New Roman" w:eastAsia="Times New Roman" w:hAnsi="Times New Roman" w:cs="Times New Roman"/>
          <w:lang w:eastAsia="ru-RU"/>
        </w:rPr>
        <w:t>сведения о состоянии здоровья несовершеннолетнего ребенка (сведения об инвалидности, сведения из истории развития ребенка с заключениями врачей, наблюдающих ребенка в медицинской организации по месту жительства (регистрации),</w:t>
      </w:r>
      <w:r w:rsidR="004D5A6B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C682D">
        <w:rPr>
          <w:rFonts w:ascii="Times New Roman" w:eastAsia="Times New Roman" w:hAnsi="Times New Roman" w:cs="Times New Roman"/>
          <w:lang w:eastAsia="ru-RU"/>
        </w:rPr>
        <w:t xml:space="preserve">психолого-медико-педагогической комиссии города Тюмени </w:t>
      </w:r>
      <w:r w:rsidR="002331A0">
        <w:rPr>
          <w:rFonts w:ascii="Times New Roman" w:eastAsia="Times New Roman" w:hAnsi="Times New Roman" w:cs="Times New Roman"/>
          <w:lang w:eastAsia="ru-RU"/>
        </w:rPr>
        <w:t>– структурному подразделению МА</w:t>
      </w:r>
      <w:r w:rsidRPr="00EC682D">
        <w:rPr>
          <w:rFonts w:ascii="Times New Roman" w:eastAsia="Times New Roman" w:hAnsi="Times New Roman" w:cs="Times New Roman"/>
          <w:lang w:eastAsia="ru-RU"/>
        </w:rPr>
        <w:t>У ИМЦ г.  Тюмени - оператору, находящемуся по адресу:</w:t>
      </w:r>
      <w:proofErr w:type="gramEnd"/>
      <w:r w:rsidRPr="00EC682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C682D">
        <w:rPr>
          <w:rFonts w:ascii="Times New Roman" w:eastAsia="Times New Roman" w:hAnsi="Times New Roman" w:cs="Times New Roman"/>
          <w:lang w:eastAsia="ru-RU"/>
        </w:rPr>
        <w:t>Россия, Тюме</w:t>
      </w:r>
      <w:r w:rsidR="00BB0E12">
        <w:rPr>
          <w:rFonts w:ascii="Times New Roman" w:eastAsia="Times New Roman" w:hAnsi="Times New Roman" w:cs="Times New Roman"/>
          <w:lang w:eastAsia="ru-RU"/>
        </w:rPr>
        <w:t xml:space="preserve">нская область, 625026, г. </w:t>
      </w:r>
      <w:r w:rsidRPr="00EC682D">
        <w:rPr>
          <w:rFonts w:ascii="Times New Roman" w:eastAsia="Times New Roman" w:hAnsi="Times New Roman" w:cs="Times New Roman"/>
          <w:lang w:eastAsia="ru-RU"/>
        </w:rPr>
        <w:t>Тюмень, ул. Мельникайте, 97/2а, включая сбор, систематизацию, накопление, хранение, уточнение (обновление, изменение), использование, предоставление, удаление, уничтожение персональных данных, указанных в пункте 1 настоящего согласия, в том числе на обработку персональных данных при предоставлении муниципальной услуги.</w:t>
      </w:r>
      <w:proofErr w:type="gramEnd"/>
    </w:p>
    <w:p w:rsidR="00EC682D" w:rsidRPr="00EC682D" w:rsidRDefault="00EC682D" w:rsidP="00EC6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682D">
        <w:rPr>
          <w:rFonts w:ascii="Times New Roman" w:eastAsia="Times New Roman" w:hAnsi="Times New Roman" w:cs="Times New Roman"/>
          <w:lang w:eastAsia="ru-RU"/>
        </w:rPr>
        <w:t>2. Я даю согласие на обработку моих персональных данных и несовершеннолетнего ребенка,       как автоматизированным способом, так и без использования средств автоматизации.</w:t>
      </w:r>
    </w:p>
    <w:p w:rsidR="00EC682D" w:rsidRPr="00EC682D" w:rsidRDefault="00EC682D" w:rsidP="00EC6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682D">
        <w:rPr>
          <w:rFonts w:ascii="Times New Roman" w:eastAsia="Times New Roman" w:hAnsi="Times New Roman" w:cs="Times New Roman"/>
          <w:lang w:eastAsia="ru-RU"/>
        </w:rPr>
        <w:t>3. Цель обработки персональных данных: комплексное обследование несовершеннолетнего ребенка и подготовка по результатам обследования рекомендаций по оказанию ему психолого-медико-педагогической помощи, организации его обучения и воспитания.</w:t>
      </w:r>
    </w:p>
    <w:p w:rsidR="00EC682D" w:rsidRPr="00EC682D" w:rsidRDefault="00EC682D" w:rsidP="00EC6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682D">
        <w:rPr>
          <w:rFonts w:ascii="Times New Roman" w:eastAsia="Times New Roman" w:hAnsi="Times New Roman" w:cs="Times New Roman"/>
          <w:lang w:eastAsia="ru-RU"/>
        </w:rPr>
        <w:t>4. Настоящим подтверждаю, что проинформирован (а) о возможности отзыва настоящего согласия в любой момент, при условии письменного уведомления оператора не менее чем                        за 30 дней до предполагаемой даты прекращения использования данных оператором.</w:t>
      </w:r>
    </w:p>
    <w:p w:rsidR="00EC682D" w:rsidRPr="00EC682D" w:rsidRDefault="00EC682D" w:rsidP="00EC6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682D">
        <w:rPr>
          <w:rFonts w:ascii="Times New Roman" w:eastAsia="Times New Roman" w:hAnsi="Times New Roman" w:cs="Times New Roman"/>
          <w:lang w:eastAsia="ru-RU"/>
        </w:rPr>
        <w:t xml:space="preserve">5. Данное согласие действует до достижения целей обработки персональных данных                               в психолого-медико-педагогической комиссии города Тюмени. </w:t>
      </w:r>
    </w:p>
    <w:p w:rsidR="00EC682D" w:rsidRPr="00EC682D" w:rsidRDefault="00EC682D" w:rsidP="00EC6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C682D" w:rsidRPr="00EC682D" w:rsidRDefault="00EC682D" w:rsidP="00EC6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C682D" w:rsidRPr="00EC682D" w:rsidRDefault="00EC682D" w:rsidP="00EC6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682D">
        <w:rPr>
          <w:rFonts w:ascii="Times New Roman" w:eastAsia="Times New Roman" w:hAnsi="Times New Roman" w:cs="Times New Roman"/>
          <w:lang w:eastAsia="ru-RU"/>
        </w:rPr>
        <w:t>Дата _______________________</w:t>
      </w:r>
    </w:p>
    <w:p w:rsidR="00EC682D" w:rsidRPr="00EC682D" w:rsidRDefault="00EC682D" w:rsidP="00EC6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C682D" w:rsidRPr="00EC682D" w:rsidRDefault="00EC682D" w:rsidP="00EC6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C682D" w:rsidRPr="00EC682D" w:rsidRDefault="00EC682D" w:rsidP="00EC6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682D">
        <w:rPr>
          <w:rFonts w:ascii="Times New Roman" w:eastAsia="Times New Roman" w:hAnsi="Times New Roman" w:cs="Times New Roman"/>
          <w:lang w:eastAsia="ru-RU"/>
        </w:rPr>
        <w:t>Подпись ____________________                   ________________________________</w:t>
      </w:r>
    </w:p>
    <w:p w:rsidR="00EC682D" w:rsidRPr="00EC682D" w:rsidRDefault="00EC682D" w:rsidP="00EC6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C682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(расшифровка подписи)</w:t>
      </w:r>
    </w:p>
    <w:p w:rsidR="00802AAB" w:rsidRDefault="00802AAB"/>
    <w:sectPr w:rsidR="00802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2D"/>
    <w:rsid w:val="00047036"/>
    <w:rsid w:val="002331A0"/>
    <w:rsid w:val="004D5A6B"/>
    <w:rsid w:val="005D0B58"/>
    <w:rsid w:val="00802AAB"/>
    <w:rsid w:val="009B57BB"/>
    <w:rsid w:val="00A46E4F"/>
    <w:rsid w:val="00AB3327"/>
    <w:rsid w:val="00BB0E12"/>
    <w:rsid w:val="00EC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ПМПК8</cp:lastModifiedBy>
  <cp:revision>13</cp:revision>
  <cp:lastPrinted>2019-12-02T11:03:00Z</cp:lastPrinted>
  <dcterms:created xsi:type="dcterms:W3CDTF">2018-05-07T10:54:00Z</dcterms:created>
  <dcterms:modified xsi:type="dcterms:W3CDTF">2019-12-02T11:03:00Z</dcterms:modified>
</cp:coreProperties>
</file>